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B10" w:rsidRDefault="008B1B10">
      <w:r>
        <w:t xml:space="preserve">Autor: Bohunka Vrchotická, </w:t>
      </w:r>
      <w:r w:rsidRPr="008B1B10">
        <w:t>Základní škola, Praha 10, U Roháčových kasáren</w:t>
      </w:r>
    </w:p>
    <w:p w:rsidR="008B1B10" w:rsidRDefault="008B1B10"/>
    <w:p w:rsidR="00115766" w:rsidRPr="008B1B10" w:rsidRDefault="00C43F4A">
      <w:pPr>
        <w:rPr>
          <w:b/>
          <w:sz w:val="28"/>
          <w:szCs w:val="28"/>
          <w:u w:val="single"/>
        </w:rPr>
      </w:pPr>
      <w:r w:rsidRPr="008B1B10">
        <w:rPr>
          <w:b/>
          <w:sz w:val="28"/>
          <w:szCs w:val="28"/>
          <w:u w:val="single"/>
        </w:rPr>
        <w:t>Vodní toky a nádrže</w:t>
      </w:r>
      <w:r w:rsidR="008B1B10" w:rsidRPr="008B1B10">
        <w:rPr>
          <w:b/>
          <w:sz w:val="28"/>
          <w:szCs w:val="28"/>
          <w:u w:val="single"/>
        </w:rPr>
        <w:t>, námět na vyučovací hodinu</w:t>
      </w:r>
    </w:p>
    <w:p w:rsidR="00C43F4A" w:rsidRDefault="00C43F4A">
      <w:r>
        <w:t xml:space="preserve">Projekt </w:t>
      </w:r>
      <w:r w:rsidR="00582682">
        <w:t>V</w:t>
      </w:r>
      <w:r>
        <w:t>odní toky a nádrže – téma hodiny prvouky pro třetí třídu</w:t>
      </w:r>
    </w:p>
    <w:p w:rsidR="00C43F4A" w:rsidRDefault="00C43F4A">
      <w:r>
        <w:t>Průřezové vztahy-</w:t>
      </w:r>
      <w:r w:rsidR="00582682">
        <w:t xml:space="preserve"> </w:t>
      </w:r>
      <w:proofErr w:type="spellStart"/>
      <w:r>
        <w:t>Prv</w:t>
      </w:r>
      <w:proofErr w:type="spellEnd"/>
      <w:r>
        <w:t>,</w:t>
      </w:r>
      <w:r w:rsidR="0076273F">
        <w:t xml:space="preserve"> </w:t>
      </w:r>
      <w:r>
        <w:t>HV,</w:t>
      </w:r>
      <w:r w:rsidR="0076273F">
        <w:t xml:space="preserve"> </w:t>
      </w:r>
      <w:r>
        <w:t>ČJ,</w:t>
      </w:r>
      <w:r w:rsidR="00582682">
        <w:t xml:space="preserve"> </w:t>
      </w:r>
      <w:r>
        <w:t>VV</w:t>
      </w:r>
    </w:p>
    <w:p w:rsidR="00C43F4A" w:rsidRDefault="00C43F4A">
      <w:r>
        <w:t>Cíl přivést děti k zájmu o přírodu, pochopit význam vody pro život. Podporovat ochranu vodních toků.</w:t>
      </w:r>
    </w:p>
    <w:p w:rsidR="00C43F4A" w:rsidRDefault="00C43F4A">
      <w:r>
        <w:t xml:space="preserve">Upozornit na nevhodné zásahy </w:t>
      </w:r>
      <w:bookmarkStart w:id="0" w:name="_GoBack"/>
      <w:bookmarkEnd w:id="0"/>
      <w:r>
        <w:t>člověka do regulace toků. Na druhé straně pochopit význam přehrad.</w:t>
      </w:r>
    </w:p>
    <w:p w:rsidR="00C43F4A" w:rsidRDefault="00C43F4A">
      <w:r>
        <w:t xml:space="preserve">1/ Komunitní kruh-žáci uvádí </w:t>
      </w:r>
      <w:r w:rsidR="0076273F">
        <w:t xml:space="preserve">vodní toky, které znají z doby, kdy byli na prázdninách, na dovolené s rodiči. Říkají, </w:t>
      </w:r>
      <w:r w:rsidR="00582682">
        <w:t>čeho si všimli, čistoty vody, znečištění, uvádí, co do vodního toku nepatří.</w:t>
      </w:r>
    </w:p>
    <w:p w:rsidR="00582682" w:rsidRDefault="00582682">
      <w:r>
        <w:t xml:space="preserve">2/Poslech Vltavy Bedřicha Smetany, co by asi říkal na dnešní dobu a úpravy řeky, kterou tak dobře znal. </w:t>
      </w:r>
    </w:p>
    <w:p w:rsidR="00582682" w:rsidRDefault="00582682">
      <w:r>
        <w:t>3/Skupinová práce-vyhledávání informací o vodních tocích a nádržích</w:t>
      </w:r>
    </w:p>
    <w:p w:rsidR="00582682" w:rsidRDefault="00582682">
      <w:r>
        <w:t>4/Zpracování informací formou psaní informací a malování –výroba informačních tabulí.</w:t>
      </w:r>
    </w:p>
    <w:p w:rsidR="00C43F4A" w:rsidRDefault="00582682">
      <w:r>
        <w:t>5/Prezentace jednotlivých skupin</w:t>
      </w:r>
    </w:p>
    <w:p w:rsidR="008B1B10" w:rsidRDefault="008B1B10"/>
    <w:p w:rsidR="008B1B10" w:rsidRDefault="008B1B10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10" w:rsidRDefault="008B1B10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B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F4A"/>
    <w:rsid w:val="00115766"/>
    <w:rsid w:val="00582682"/>
    <w:rsid w:val="0076273F"/>
    <w:rsid w:val="008B1B10"/>
    <w:rsid w:val="00C43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FBDF5"/>
  <w15:chartTrackingRefBased/>
  <w15:docId w15:val="{9C7CBD5B-45DC-4825-BF50-004705377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B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B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Jana Čechova</cp:lastModifiedBy>
  <cp:revision>2</cp:revision>
  <dcterms:created xsi:type="dcterms:W3CDTF">2019-04-03T09:48:00Z</dcterms:created>
  <dcterms:modified xsi:type="dcterms:W3CDTF">2019-04-03T09:48:00Z</dcterms:modified>
</cp:coreProperties>
</file>